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1B" w:rsidRDefault="00004E1B" w:rsidP="00004E1B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4257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235CBC19" wp14:editId="37A8BFAF">
            <wp:simplePos x="0" y="0"/>
            <wp:positionH relativeFrom="column">
              <wp:posOffset>479425</wp:posOffset>
            </wp:positionH>
            <wp:positionV relativeFrom="paragraph">
              <wp:posOffset>747758</wp:posOffset>
            </wp:positionV>
            <wp:extent cx="5367541" cy="5486400"/>
            <wp:effectExtent l="0" t="0" r="5080" b="0"/>
            <wp:wrapTopAndBottom/>
            <wp:docPr id="6" name="Obrázek 6" descr="https://i.pinimg.com/564x/3b/03/7e/3b037e5983c5fb3dbee459c19cba31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3b/03/7e/3b037e5983c5fb3dbee459c19cba31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1798"/>
                    <a:stretch/>
                  </pic:blipFill>
                  <pic:spPr bwMode="auto">
                    <a:xfrm>
                      <a:off x="0" y="0"/>
                      <a:ext cx="5367541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425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VÝTVARNÉ A PRACOVNÍ ČINNOSTI</w:t>
      </w:r>
    </w:p>
    <w:p w:rsidR="00004E1B" w:rsidRPr="00B4257C" w:rsidRDefault="00004E1B" w:rsidP="00004E1B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cs-CZ"/>
        </w:rPr>
      </w:pPr>
      <w:r w:rsidRPr="00B4257C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begin"/>
      </w:r>
      <w:r w:rsidRPr="00B4257C">
        <w:rPr>
          <w:rFonts w:ascii="Times New Roman" w:eastAsia="Times New Roman" w:hAnsi="Times New Roman" w:cs="Times New Roman"/>
          <w:sz w:val="28"/>
          <w:szCs w:val="28"/>
          <w:lang w:eastAsia="cs-CZ"/>
        </w:rPr>
        <w:instrText xml:space="preserve"> HYPERLINK "https://m.imgur.com/a/XgRU17l" </w:instrText>
      </w:r>
      <w:r w:rsidRPr="00B4257C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separate"/>
      </w:r>
    </w:p>
    <w:p w:rsidR="00004E1B" w:rsidRPr="00B4257C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4257C">
        <w:rPr>
          <w:rFonts w:ascii="Times New Roman" w:eastAsia="Times New Roman" w:hAnsi="Times New Roman" w:cs="Times New Roman"/>
          <w:i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5FCE63AE" wp14:editId="0BD2F284">
            <wp:extent cx="2630023" cy="3812458"/>
            <wp:effectExtent l="0" t="0" r="0" b="0"/>
            <wp:docPr id="8" name="Obrázek 8" descr="https://i.pinimg.com/564x/48/d4/2e/48d42e8c1dfa32cef53c8e9b6e0f19c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48/d4/2e/48d42e8c1dfa32cef53c8e9b6e0f19c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077" cy="384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E1B" w:rsidRPr="00DF6FB7" w:rsidRDefault="00004E1B" w:rsidP="00004E1B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B4257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fldChar w:fldCharType="end"/>
      </w:r>
      <w:r w:rsidRPr="00DF6FB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DF6FB7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"http://www.sassydealz.com/2014/04/tulip-potato-printing-craft-kids.html" </w:instrText>
      </w:r>
      <w:r w:rsidRPr="00DF6FB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004E1B" w:rsidRPr="00DF6FB7" w:rsidRDefault="00004E1B" w:rsidP="00004E1B">
      <w:pPr>
        <w:shd w:val="clear" w:color="auto" w:fill="BCA6AE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FB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6AE5F6F" wp14:editId="5A9008FA">
            <wp:extent cx="2249170" cy="3775587"/>
            <wp:effectExtent l="0" t="0" r="0" b="0"/>
            <wp:docPr id="10" name="Obrázek 10" descr="https://i.pinimg.com/236x/14/b9/28/14b92872b7f6203460aeb8d4511aa33b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236x/14/b9/28/14b92872b7f6203460aeb8d4511aa33b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15"/>
                    <a:stretch/>
                  </pic:blipFill>
                  <pic:spPr bwMode="auto">
                    <a:xfrm>
                      <a:off x="0" y="0"/>
                      <a:ext cx="2249170" cy="377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E1B" w:rsidRPr="00DF6FB7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</w:p>
    <w:p w:rsidR="00004E1B" w:rsidRPr="00DF6FB7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FB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004E1B" w:rsidRPr="00B12C19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B12C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B12C19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"http://www.blog-parents.fr/maman-nougatine/2016/02/07/9641/" </w:instrText>
      </w:r>
      <w:r w:rsidRPr="00B12C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004E1B" w:rsidRPr="00B12C19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4E1B" w:rsidRPr="00B12C19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004E1B" w:rsidRPr="007040D1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"https://discapacidademotora.blogspot.com/2020/03/10-ideas-para-psicomotricidade.html?spref=pi" </w:instrText>
      </w: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004E1B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004E1B" w:rsidRPr="007040D1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"http://aprendiendomatematicas.com/materiales-manipulativos/primeros-numeros" </w:instrText>
      </w: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004E1B" w:rsidRPr="00B4257C" w:rsidRDefault="00004E1B" w:rsidP="00004E1B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fldChar w:fldCharType="end"/>
      </w:r>
      <w:r w:rsidRPr="00B425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LOGOPEDICKÁ PREVENCE</w:t>
      </w:r>
    </w:p>
    <w:p w:rsidR="00004E1B" w:rsidRPr="00B12C19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B12C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B12C19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"https://www.raisingdragons.com/ping-pong-playdough-straw-maze/" </w:instrText>
      </w:r>
      <w:r w:rsidRPr="00B12C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004E1B" w:rsidRPr="00B12C19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4E1B" w:rsidRPr="00B12C19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1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004E1B" w:rsidRPr="007040D1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B12C1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62B54EFC" wp14:editId="60A41687">
            <wp:simplePos x="0" y="0"/>
            <wp:positionH relativeFrom="margin">
              <wp:align>center</wp:align>
            </wp:positionH>
            <wp:positionV relativeFrom="paragraph">
              <wp:posOffset>563880</wp:posOffset>
            </wp:positionV>
            <wp:extent cx="5367629" cy="3996342"/>
            <wp:effectExtent l="0" t="0" r="5080" b="4445"/>
            <wp:wrapTopAndBottom/>
            <wp:docPr id="13" name="Obrázek 13" descr="https://i.pinimg.com/564x/65/f5/8f/65f58f12e8089d2b3546a629def4954d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564x/65/f5/8f/65f58f12e8089d2b3546a629def4954d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48" b="-1"/>
                    <a:stretch/>
                  </pic:blipFill>
                  <pic:spPr bwMode="auto">
                    <a:xfrm>
                      <a:off x="0" y="0"/>
                      <a:ext cx="5367629" cy="399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"https://m.ok.ru/group56898903474220/topic/68242553312556" </w:instrText>
      </w: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004E1B" w:rsidRPr="007040D1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4E1B" w:rsidRPr="007040D1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004E1B" w:rsidRPr="007040D1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"https://elrincondeaprenderblog.wordpress.com/2016/02/14/recopilacion-de-50-actividades-para-trabajar-la-psicomotricidad-fina/amp/" </w:instrText>
      </w: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004E1B" w:rsidRPr="007040D1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004E1B" w:rsidRPr="007040D1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4E1B" w:rsidRPr="007040D1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"http://lecarnetdemma.fr/2016/04/un-peu-de-motricite-fine.html" </w:instrText>
      </w: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004E1B" w:rsidRPr="007040D1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4E1B" w:rsidRPr="007040D1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0D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004E1B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4E1B" w:rsidRPr="00851AC0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851AC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851AC0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"http://discapacidademotora.blogspot.com/2020/03/10-ideas-para-psicomotricidade.html" </w:instrText>
      </w:r>
      <w:r w:rsidRPr="00851AC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004E1B" w:rsidRPr="00851AC0" w:rsidRDefault="00004E1B" w:rsidP="00004E1B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4F54" w:rsidRPr="00D07B5A" w:rsidRDefault="00004E1B" w:rsidP="00004E1B">
      <w:pPr>
        <w:pStyle w:val="Bezmezer"/>
        <w:rPr>
          <w:rFonts w:ascii="Arial" w:hAnsi="Arial" w:cs="Arial"/>
        </w:rPr>
      </w:pPr>
      <w:r w:rsidRPr="00851AC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Start w:id="0" w:name="_GoBack"/>
      <w:bookmarkEnd w:id="0"/>
    </w:p>
    <w:sectPr w:rsidR="00594F54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1B"/>
    <w:rsid w:val="00004E1B"/>
    <w:rsid w:val="00594F54"/>
    <w:rsid w:val="00854CB5"/>
    <w:rsid w:val="00B47616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02791-73EA-45DC-8893-16D9E61B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E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sydealz.com/2014/04/tulip-potato-printing-craft-kid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imgur.com/a/XgRU17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raisingdragons.com/ping-pong-playdough-straw-maze/" TargetMode="External"/><Relationship Id="rId4" Type="http://schemas.openxmlformats.org/officeDocument/2006/relationships/hyperlink" Target="https://www.hellowonderful.co/post/flower-learning-printable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</cp:revision>
  <dcterms:created xsi:type="dcterms:W3CDTF">2021-03-08T16:52:00Z</dcterms:created>
  <dcterms:modified xsi:type="dcterms:W3CDTF">2021-03-08T16:52:00Z</dcterms:modified>
</cp:coreProperties>
</file>